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B53FC" w14:textId="77777777" w:rsidR="002E715E" w:rsidRDefault="002E715E" w:rsidP="002E7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труда и социальной политики Приморского края                                                                                                                                                                                 краевое государственное казенное учреждение </w:t>
      </w:r>
    </w:p>
    <w:p w14:paraId="1A91BA46" w14:textId="77777777" w:rsidR="002E715E" w:rsidRDefault="002E715E" w:rsidP="002E7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содействия семейному устройству детей-сирот и детей,</w:t>
      </w:r>
    </w:p>
    <w:p w14:paraId="63A3CD18" w14:textId="77777777" w:rsidR="002E715E" w:rsidRDefault="002E715E" w:rsidP="002E7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оставшихся без попечения родителей г. Уссурийска» </w:t>
      </w:r>
    </w:p>
    <w:p w14:paraId="1DFFFE5E" w14:textId="77777777" w:rsidR="002E715E" w:rsidRDefault="002E715E" w:rsidP="002E71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2E715E" w14:paraId="35ECADCB" w14:textId="77777777" w:rsidTr="00B431EB">
        <w:tc>
          <w:tcPr>
            <w:tcW w:w="3510" w:type="dxa"/>
          </w:tcPr>
          <w:p w14:paraId="00CE1E2A" w14:textId="77777777" w:rsidR="002E715E" w:rsidRDefault="002E715E" w:rsidP="00B431E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4" w:type="dxa"/>
          </w:tcPr>
          <w:p w14:paraId="7E67E5B4" w14:textId="77777777" w:rsidR="002E715E" w:rsidRDefault="002E715E" w:rsidP="00B431E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43049" w14:textId="77777777" w:rsidR="002E715E" w:rsidRDefault="002E715E" w:rsidP="00B431E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D5CAD" w14:textId="77777777" w:rsidR="002E715E" w:rsidRDefault="002E715E" w:rsidP="00B431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7C7931EF" w14:textId="77777777" w:rsidR="002E715E" w:rsidRDefault="002E715E" w:rsidP="00B431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КГКУ «Центр содействия семейному </w:t>
            </w:r>
          </w:p>
          <w:p w14:paraId="507D9CE7" w14:textId="77777777" w:rsidR="002E715E" w:rsidRDefault="002E715E" w:rsidP="00B431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детей-сирот и детей,</w:t>
            </w:r>
          </w:p>
          <w:p w14:paraId="7DF92627" w14:textId="77777777" w:rsidR="002E715E" w:rsidRDefault="002E715E" w:rsidP="00B431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 без попечения родителей</w:t>
            </w:r>
          </w:p>
          <w:p w14:paraId="5A399702" w14:textId="77777777" w:rsidR="002E715E" w:rsidRDefault="002E715E" w:rsidP="00B431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Уссурийска»</w:t>
            </w:r>
          </w:p>
          <w:p w14:paraId="6E6316D8" w14:textId="77777777" w:rsidR="002E715E" w:rsidRDefault="002E715E" w:rsidP="00B431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70449E" w14:textId="77777777" w:rsidR="002E715E" w:rsidRDefault="002E715E" w:rsidP="00B431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И.А. Жовниренко</w:t>
            </w:r>
          </w:p>
          <w:p w14:paraId="70054DD1" w14:textId="77777777" w:rsidR="002E715E" w:rsidRDefault="002E715E" w:rsidP="00B431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8744C3" w14:textId="77777777" w:rsidR="002E715E" w:rsidRPr="003031EC" w:rsidRDefault="002E715E" w:rsidP="00B431EB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 20_____ г.</w:t>
            </w:r>
          </w:p>
          <w:p w14:paraId="5E65ADCD" w14:textId="77777777" w:rsidR="002E715E" w:rsidRDefault="002E715E" w:rsidP="00B431E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97DD1" w14:textId="77777777" w:rsidR="002E715E" w:rsidRDefault="002E715E" w:rsidP="00B431EB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14:paraId="53D409C1" w14:textId="77777777" w:rsidR="002E715E" w:rsidRPr="004177FF" w:rsidRDefault="002E715E" w:rsidP="002E715E">
      <w:pPr>
        <w:spacing w:line="240" w:lineRule="auto"/>
        <w:ind w:left="708"/>
        <w:contextualSpacing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7FF">
        <w:rPr>
          <w:rFonts w:ascii="Times New Roman" w:hAnsi="Times New Roman" w:cs="Times New Roman"/>
          <w:b/>
          <w:bCs/>
          <w:sz w:val="48"/>
          <w:szCs w:val="48"/>
        </w:rPr>
        <w:t xml:space="preserve">ПЛАН </w:t>
      </w:r>
    </w:p>
    <w:p w14:paraId="0887161F" w14:textId="3928A41B" w:rsidR="002E715E" w:rsidRPr="004177FF" w:rsidRDefault="002E715E" w:rsidP="002E715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177FF">
        <w:rPr>
          <w:rFonts w:ascii="Times New Roman" w:hAnsi="Times New Roman" w:cs="Times New Roman"/>
          <w:b/>
          <w:bCs/>
          <w:sz w:val="48"/>
          <w:szCs w:val="48"/>
        </w:rPr>
        <w:t xml:space="preserve">работы </w:t>
      </w:r>
      <w:r>
        <w:rPr>
          <w:rFonts w:ascii="Times New Roman" w:hAnsi="Times New Roman" w:cs="Times New Roman"/>
          <w:b/>
          <w:bCs/>
          <w:sz w:val="48"/>
          <w:szCs w:val="48"/>
        </w:rPr>
        <w:t>патриотического воспитания</w:t>
      </w:r>
      <w:r w:rsidRPr="004177FF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4168510B" w14:textId="3BACD7C2" w:rsidR="002E715E" w:rsidRDefault="002E715E" w:rsidP="002E715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177FF">
        <w:rPr>
          <w:rFonts w:ascii="Times New Roman" w:hAnsi="Times New Roman" w:cs="Times New Roman"/>
          <w:b/>
          <w:bCs/>
          <w:sz w:val="48"/>
          <w:szCs w:val="48"/>
        </w:rPr>
        <w:t>на 2024 – 2025 учебный год</w:t>
      </w:r>
    </w:p>
    <w:p w14:paraId="70DDF747" w14:textId="77777777" w:rsidR="002E715E" w:rsidRDefault="002E715E" w:rsidP="002E715E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9F9EC29" w14:textId="7662FD88" w:rsidR="002E715E" w:rsidRPr="004177FF" w:rsidRDefault="002E715E" w:rsidP="002E715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E3A582C" wp14:editId="1EEE4AC6">
            <wp:extent cx="5939790" cy="371221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1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5C093" w14:textId="77777777" w:rsidR="002E715E" w:rsidRPr="00D74BB8" w:rsidRDefault="002E715E" w:rsidP="002E715E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D74BB8">
        <w:rPr>
          <w:rFonts w:ascii="Times New Roman" w:hAnsi="Times New Roman" w:cs="Times New Roman"/>
          <w:sz w:val="36"/>
          <w:szCs w:val="36"/>
        </w:rPr>
        <w:t>Старший воспитатель: Грин</w:t>
      </w:r>
      <w:r>
        <w:rPr>
          <w:rFonts w:ascii="Times New Roman" w:hAnsi="Times New Roman" w:cs="Times New Roman"/>
          <w:sz w:val="36"/>
          <w:szCs w:val="36"/>
        </w:rPr>
        <w:t>ё</w:t>
      </w:r>
      <w:r w:rsidRPr="00D74BB8">
        <w:rPr>
          <w:rFonts w:ascii="Times New Roman" w:hAnsi="Times New Roman" w:cs="Times New Roman"/>
          <w:sz w:val="36"/>
          <w:szCs w:val="36"/>
        </w:rPr>
        <w:t>ва Ольга Валериевна</w:t>
      </w:r>
    </w:p>
    <w:p w14:paraId="0FB3D8C9" w14:textId="77777777" w:rsidR="00BB5C44" w:rsidRDefault="00BB5C44" w:rsidP="000A7D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DC0F5A7" w14:textId="731C8E8D" w:rsidR="002E715E" w:rsidRDefault="002E715E" w:rsidP="002E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История нашей Родины свидетельствует о том, что во все времена одним из основных факторов, обеспечивавших сплоченность народа, помогавших ему преодолеть трудности и невзгоды, был патриотизм – любовь к Родине, своему народу, а также стремление своими действиями служить интересам Отечества, защищать его от врагов.</w:t>
      </w:r>
    </w:p>
    <w:p w14:paraId="177951EE" w14:textId="6CB102AF" w:rsidR="002E715E" w:rsidRPr="002E715E" w:rsidRDefault="002E715E" w:rsidP="002E7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Патриотизм представляет собой сложное и многогранное явление.    Будучи одной из наиболее значимых ценностей общества, он интегрирует в себе социальные, политические, духовно – нравственные, культурные, исторические компоненты, в известной степени является естественным инстинктом самосохранения любой нации, когда ей плохо. Патриотизм выступает в единстве глубочайшего духовного освоения истории и культуры своего народа и активно – деятельного участия в решении важнейших проблем современного общества, а также в единстве духовности, гражданственности и социальной активности личности, которая осознает свою неразрывность с Отечеством, социальную значимость деятельности в интересах его возрождения и надежной защиты.</w:t>
      </w:r>
    </w:p>
    <w:p w14:paraId="19D75141" w14:textId="7F4163C9" w:rsidR="002E715E" w:rsidRPr="002E715E" w:rsidRDefault="002E715E" w:rsidP="002E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  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r w:rsidR="00AB48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дним из аспектов обеспечения национальной безопасности нашей страны является 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 Отечеству, своему народу.</w:t>
      </w:r>
    </w:p>
    <w:p w14:paraId="7454F9A9" w14:textId="6C4BEB86" w:rsidR="002E715E" w:rsidRPr="002E715E" w:rsidRDefault="002E715E" w:rsidP="002E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    </w:t>
      </w:r>
      <w:r w:rsidR="00AB48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</w: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 этих условиях очевидна неотложность решения проблем воспитания патриотизма, как на уровне государства, </w:t>
      </w:r>
      <w:r w:rsidR="00C1598E"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 и</w:t>
      </w: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 уровне отдельно взятого учреждения.</w:t>
      </w:r>
    </w:p>
    <w:p w14:paraId="47A9E833" w14:textId="77777777" w:rsidR="00C1598E" w:rsidRDefault="002E715E" w:rsidP="002E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14:paraId="7AFABA6F" w14:textId="446A9383" w:rsidR="002E715E" w:rsidRPr="002E715E" w:rsidRDefault="00C1598E" w:rsidP="002E7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Цели</w:t>
      </w: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1598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патриотического</w:t>
      </w:r>
      <w:r w:rsidR="002E715E" w:rsidRPr="002E715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воспитания:</w:t>
      </w:r>
    </w:p>
    <w:p w14:paraId="7FCF1FD8" w14:textId="03C72398" w:rsidR="002E715E" w:rsidRPr="002E715E" w:rsidRDefault="00AB4805" w:rsidP="002E715E">
      <w:pPr>
        <w:numPr>
          <w:ilvl w:val="0"/>
          <w:numId w:val="4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2E715E"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оспитание у учащихся чувства патриотизма;</w:t>
      </w:r>
    </w:p>
    <w:p w14:paraId="4805947C" w14:textId="56C52F67" w:rsidR="002E715E" w:rsidRPr="002E715E" w:rsidRDefault="00AB4805" w:rsidP="002E715E">
      <w:pPr>
        <w:numPr>
          <w:ilvl w:val="0"/>
          <w:numId w:val="4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r w:rsidR="002E715E"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азвитие и углубление знаний об истории и культуре России и родного края;</w:t>
      </w:r>
    </w:p>
    <w:p w14:paraId="191E2BFF" w14:textId="6B7BEFDF" w:rsidR="002E715E" w:rsidRPr="002E715E" w:rsidRDefault="00AB4805" w:rsidP="002E715E">
      <w:pPr>
        <w:numPr>
          <w:ilvl w:val="0"/>
          <w:numId w:val="4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r w:rsidR="002E715E"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азвитие способностей осмысливать </w:t>
      </w:r>
      <w:r w:rsidR="00C1598E"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события и</w:t>
      </w:r>
      <w:r w:rsidR="002E715E"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явления действительности во взаимосвязи прошлого, настоящего и будущего;</w:t>
      </w:r>
    </w:p>
    <w:p w14:paraId="358A8C09" w14:textId="127622AA" w:rsidR="002E715E" w:rsidRPr="002E715E" w:rsidRDefault="00AB4805" w:rsidP="002E715E">
      <w:pPr>
        <w:numPr>
          <w:ilvl w:val="0"/>
          <w:numId w:val="4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2E715E"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тановление многосторонне развитого гражданина России в культурном, нравственном и физическом отношениях;</w:t>
      </w:r>
    </w:p>
    <w:p w14:paraId="1F2B0A2A" w14:textId="77777777" w:rsidR="002E715E" w:rsidRPr="002E715E" w:rsidRDefault="002E715E" w:rsidP="002E715E">
      <w:pPr>
        <w:numPr>
          <w:ilvl w:val="0"/>
          <w:numId w:val="4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Развитие интереса и уважения к истории и культуре своего и других народов.</w:t>
      </w:r>
    </w:p>
    <w:p w14:paraId="495A3109" w14:textId="77777777" w:rsidR="00C1598E" w:rsidRDefault="00C1598E" w:rsidP="002E7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5E3BE2E" w14:textId="77777777" w:rsidR="00AB4805" w:rsidRDefault="00AB4805" w:rsidP="002E7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71B293C2" w14:textId="77777777" w:rsidR="00AB4805" w:rsidRDefault="00AB4805" w:rsidP="002E7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0153747A" w14:textId="77777777" w:rsidR="00AB4805" w:rsidRDefault="00AB4805" w:rsidP="002E7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4051B85F" w14:textId="77777777" w:rsidR="00AB4805" w:rsidRDefault="00AB4805" w:rsidP="002E7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5A14B18" w14:textId="77777777" w:rsidR="00AB4805" w:rsidRDefault="00AB4805" w:rsidP="002E7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5131BF61" w14:textId="1A1AEA75" w:rsidR="002E715E" w:rsidRPr="002E715E" w:rsidRDefault="002E715E" w:rsidP="002E71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Достижение цели становится возможным через решение следующих задач:</w:t>
      </w:r>
    </w:p>
    <w:p w14:paraId="7C87C912" w14:textId="77777777" w:rsidR="002E715E" w:rsidRPr="002E715E" w:rsidRDefault="002E715E" w:rsidP="002E715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формировать осознанное отношение к Отечеству, его прошлому, настоящему и будущему на основе исторических ценностей и роли России в судьбах мира;</w:t>
      </w:r>
    </w:p>
    <w:p w14:paraId="0039B9C5" w14:textId="77777777" w:rsidR="002E715E" w:rsidRPr="002E715E" w:rsidRDefault="002E715E" w:rsidP="002E715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гражданственность и национальное самосознание учащихся;</w:t>
      </w:r>
    </w:p>
    <w:p w14:paraId="4198625B" w14:textId="77777777" w:rsidR="002E715E" w:rsidRPr="002E715E" w:rsidRDefault="002E715E" w:rsidP="002E715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создать условия для реализации каждым учащимся собственной гражданской позиции через деятельность органов ученического самоуправления;</w:t>
      </w:r>
    </w:p>
    <w:p w14:paraId="0E0201D9" w14:textId="77777777" w:rsidR="002E715E" w:rsidRPr="002E715E" w:rsidRDefault="002E715E" w:rsidP="002E715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и углублять знания об истории и культуре родного края.</w:t>
      </w:r>
    </w:p>
    <w:p w14:paraId="7E0D99F3" w14:textId="00A13B3F" w:rsidR="002E715E" w:rsidRPr="002E715E" w:rsidRDefault="00C1598E" w:rsidP="002E715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 у учащихся</w:t>
      </w:r>
      <w:r w:rsidR="002E715E"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чувства гордости за героическое прошлое </w:t>
      </w: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своей Родины</w:t>
      </w:r>
      <w:r w:rsidR="002E715E"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14:paraId="6AD8015A" w14:textId="77777777" w:rsidR="002E715E" w:rsidRPr="002E715E" w:rsidRDefault="002E715E" w:rsidP="002E715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физическое развитие учащихся, формировать у них потребности в здоровом образе жизни</w:t>
      </w:r>
    </w:p>
    <w:p w14:paraId="7BB8C01E" w14:textId="77777777" w:rsidR="002E715E" w:rsidRPr="002E715E" w:rsidRDefault="002E715E" w:rsidP="002E715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методическое обеспечение функционирования системы гражданского и патриотического воспитания</w:t>
      </w:r>
    </w:p>
    <w:p w14:paraId="79AF4AC9" w14:textId="77777777" w:rsidR="002E715E" w:rsidRPr="002E715E" w:rsidRDefault="002E715E" w:rsidP="002E715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активизировать работу педагогического коллектива по гражданскому и патриотическому воспитанию</w:t>
      </w:r>
    </w:p>
    <w:p w14:paraId="54D50604" w14:textId="77777777" w:rsidR="002E715E" w:rsidRPr="002E715E" w:rsidRDefault="002E715E" w:rsidP="002E715E">
      <w:pPr>
        <w:numPr>
          <w:ilvl w:val="0"/>
          <w:numId w:val="5"/>
        </w:numPr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E715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у обучающихся готовность к защите Отечества, действиям в экстремальных ситуациях </w:t>
      </w:r>
    </w:p>
    <w:p w14:paraId="1A0C5984" w14:textId="170B23EA" w:rsidR="002E715E" w:rsidRDefault="002E715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D8022" w14:textId="00D94DB4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6B275" w14:textId="6978F198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D9374F" w14:textId="2B2BC730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54F15" w14:textId="1A37BFE2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9001D" w14:textId="25164F86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F58C3D" w14:textId="5E11E1B7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D1659" w14:textId="641F519C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8AC27D" w14:textId="0653EFB5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1FB25E" w14:textId="240AA228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BA27C" w14:textId="3E95539A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50BA6" w14:textId="198C8479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2CD08" w14:textId="524089CA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F2FB14" w14:textId="5496E8EF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2FB48" w14:textId="221EC68F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427C8" w14:textId="4766D03D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F90EC" w14:textId="5D7782A0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B2C9C" w14:textId="0F4B3983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EA0C16" w14:textId="54DE9C5B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12C44" w14:textId="42AC2B68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A149D" w14:textId="37975AEF" w:rsidR="00C1598E" w:rsidRDefault="00C1598E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841FD" w14:textId="3A586578" w:rsidR="00AB4805" w:rsidRDefault="00AB4805" w:rsidP="000A7D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2404"/>
      </w:tblGrid>
      <w:tr w:rsidR="00BB5C44" w:rsidRPr="00BB5C44" w14:paraId="68FA702E" w14:textId="77777777" w:rsidTr="00E31DFE">
        <w:tc>
          <w:tcPr>
            <w:tcW w:w="1129" w:type="dxa"/>
          </w:tcPr>
          <w:p w14:paraId="7DD91B57" w14:textId="77777777" w:rsidR="00BB5C44" w:rsidRPr="00C1598E" w:rsidRDefault="00BB5C44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14:paraId="0CFAD002" w14:textId="77777777" w:rsidR="00BB5C44" w:rsidRPr="00C1598E" w:rsidRDefault="00BB5C44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04" w:type="dxa"/>
          </w:tcPr>
          <w:p w14:paraId="0D0A8E1C" w14:textId="77777777" w:rsidR="00BB5C44" w:rsidRPr="00C1598E" w:rsidRDefault="00BB5C44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BB5C44" w:rsidRPr="00E3778F" w14:paraId="669723E6" w14:textId="77777777" w:rsidTr="00E31DFE">
        <w:tc>
          <w:tcPr>
            <w:tcW w:w="1129" w:type="dxa"/>
          </w:tcPr>
          <w:p w14:paraId="6AAE94C3" w14:textId="77777777" w:rsidR="00BB5C44" w:rsidRPr="00C1598E" w:rsidRDefault="00BB5C44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812" w:type="dxa"/>
          </w:tcPr>
          <w:p w14:paraId="468DE6F0" w14:textId="77777777" w:rsidR="00BB5C44" w:rsidRPr="00C1598E" w:rsidRDefault="00BB5C44" w:rsidP="00C1598E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День окончания второй мировой войны</w:t>
            </w:r>
          </w:p>
          <w:p w14:paraId="4CE166D2" w14:textId="77777777" w:rsidR="00BB5C44" w:rsidRPr="00C1598E" w:rsidRDefault="00BB5C44" w:rsidP="00C1598E">
            <w:pPr>
              <w:pStyle w:val="a6"/>
              <w:numPr>
                <w:ilvl w:val="0"/>
                <w:numId w:val="1"/>
              </w:numPr>
              <w:spacing w:line="360" w:lineRule="auto"/>
              <w:outlineLvl w:val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часы общения</w:t>
            </w:r>
          </w:p>
          <w:p w14:paraId="7E3253C3" w14:textId="77777777" w:rsidR="00BB5C44" w:rsidRPr="00C1598E" w:rsidRDefault="00BB5C44" w:rsidP="00C1598E">
            <w:pPr>
              <w:pStyle w:val="a6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просмотр художественного фильма о ВОВ</w:t>
            </w:r>
          </w:p>
        </w:tc>
        <w:tc>
          <w:tcPr>
            <w:tcW w:w="2404" w:type="dxa"/>
          </w:tcPr>
          <w:p w14:paraId="6BC458FF" w14:textId="3B2193DF" w:rsidR="00BB5C44" w:rsidRPr="00C1598E" w:rsidRDefault="00BB5C44" w:rsidP="0019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92CE1" w:rsidRPr="00C15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5C44" w:rsidRPr="00E3778F" w14:paraId="0728E514" w14:textId="77777777" w:rsidTr="00E31DFE">
        <w:tc>
          <w:tcPr>
            <w:tcW w:w="1129" w:type="dxa"/>
          </w:tcPr>
          <w:p w14:paraId="4F4912BC" w14:textId="77777777" w:rsidR="00BB5C44" w:rsidRPr="00C1598E" w:rsidRDefault="00153888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14:paraId="41608A84" w14:textId="77777777" w:rsidR="00BB5C44" w:rsidRPr="00C1598E" w:rsidRDefault="00BB5C44" w:rsidP="00C1598E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День рождения Комсомола</w:t>
            </w:r>
          </w:p>
          <w:p w14:paraId="2FAECA16" w14:textId="77777777" w:rsidR="00153888" w:rsidRPr="00C1598E" w:rsidRDefault="00153888" w:rsidP="00C1598E">
            <w:pPr>
              <w:pStyle w:val="a6"/>
              <w:numPr>
                <w:ilvl w:val="0"/>
                <w:numId w:val="3"/>
              </w:numPr>
              <w:spacing w:line="36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2404" w:type="dxa"/>
          </w:tcPr>
          <w:p w14:paraId="5F8B898E" w14:textId="3AB5D5DD" w:rsidR="00BB5C44" w:rsidRPr="00C1598E" w:rsidRDefault="00BB5C44" w:rsidP="0019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29.10.202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5C44" w:rsidRPr="00E3778F" w14:paraId="323F2432" w14:textId="77777777" w:rsidTr="00E31DFE">
        <w:tc>
          <w:tcPr>
            <w:tcW w:w="1129" w:type="dxa"/>
          </w:tcPr>
          <w:p w14:paraId="46E8F799" w14:textId="77777777" w:rsidR="00BB5C44" w:rsidRPr="00C1598E" w:rsidRDefault="00153888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14:paraId="726F7F6C" w14:textId="77777777" w:rsidR="00BB5C44" w:rsidRPr="00C1598E" w:rsidRDefault="00BB5C44" w:rsidP="00C1598E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День народного единства</w:t>
            </w:r>
          </w:p>
        </w:tc>
        <w:tc>
          <w:tcPr>
            <w:tcW w:w="2404" w:type="dxa"/>
          </w:tcPr>
          <w:p w14:paraId="3A784014" w14:textId="0D2FEE1B" w:rsidR="00BB5C44" w:rsidRPr="00C1598E" w:rsidRDefault="00BB5C44" w:rsidP="0019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04.11.202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5C44" w:rsidRPr="00E3778F" w14:paraId="16CE2D5B" w14:textId="77777777" w:rsidTr="00E31DFE">
        <w:tc>
          <w:tcPr>
            <w:tcW w:w="1129" w:type="dxa"/>
          </w:tcPr>
          <w:p w14:paraId="3B5C5F57" w14:textId="77777777" w:rsidR="00BB5C44" w:rsidRPr="00C1598E" w:rsidRDefault="00153888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14:paraId="61C269E4" w14:textId="77777777" w:rsidR="00BB5C44" w:rsidRPr="00C1598E" w:rsidRDefault="00BB5C44" w:rsidP="00C1598E">
            <w:p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Международный день против фашизма, расизма и антисемитизма</w:t>
            </w:r>
          </w:p>
        </w:tc>
        <w:tc>
          <w:tcPr>
            <w:tcW w:w="2404" w:type="dxa"/>
          </w:tcPr>
          <w:p w14:paraId="7A652F22" w14:textId="69A47B61" w:rsidR="00BB5C44" w:rsidRPr="00C1598E" w:rsidRDefault="00BB5C44" w:rsidP="0019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09.11.202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5C44" w:rsidRPr="00E3778F" w14:paraId="377E805F" w14:textId="77777777" w:rsidTr="00E31DFE">
        <w:tc>
          <w:tcPr>
            <w:tcW w:w="1129" w:type="dxa"/>
          </w:tcPr>
          <w:p w14:paraId="7EAEB53A" w14:textId="77777777" w:rsidR="00BB5C44" w:rsidRPr="00C1598E" w:rsidRDefault="00153888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14:paraId="0F6B629E" w14:textId="77777777" w:rsidR="00BB5C44" w:rsidRPr="00C1598E" w:rsidRDefault="00BB5C44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Всероссийский день призывника</w:t>
            </w:r>
          </w:p>
          <w:p w14:paraId="25B2F448" w14:textId="77777777" w:rsidR="00BB5C44" w:rsidRPr="00C1598E" w:rsidRDefault="00BB5C44" w:rsidP="00C1598E">
            <w:pPr>
              <w:pStyle w:val="a6"/>
              <w:numPr>
                <w:ilvl w:val="0"/>
                <w:numId w:val="2"/>
              </w:numPr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экскурсия в воинскую часть</w:t>
            </w:r>
          </w:p>
        </w:tc>
        <w:tc>
          <w:tcPr>
            <w:tcW w:w="2404" w:type="dxa"/>
          </w:tcPr>
          <w:p w14:paraId="5D52406D" w14:textId="2ED5AAD4" w:rsidR="00BB5C44" w:rsidRPr="00C1598E" w:rsidRDefault="00BB5C44" w:rsidP="0019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15.11.202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2CE1" w:rsidRPr="00E3778F" w14:paraId="4D617AAD" w14:textId="77777777" w:rsidTr="00E31DFE">
        <w:tc>
          <w:tcPr>
            <w:tcW w:w="1129" w:type="dxa"/>
          </w:tcPr>
          <w:p w14:paraId="0B0F9023" w14:textId="77777777" w:rsidR="00192CE1" w:rsidRPr="00C1598E" w:rsidRDefault="00192CE1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14:paraId="6F193719" w14:textId="77777777" w:rsidR="00192CE1" w:rsidRPr="00C1598E" w:rsidRDefault="00192CE1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2404" w:type="dxa"/>
          </w:tcPr>
          <w:p w14:paraId="3563B69D" w14:textId="7443C16B" w:rsidR="00192CE1" w:rsidRPr="00C1598E" w:rsidRDefault="00192CE1" w:rsidP="00BB5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30.11.202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5C44" w:rsidRPr="00E3778F" w14:paraId="5FC9E6E8" w14:textId="77777777" w:rsidTr="00E31DFE">
        <w:tc>
          <w:tcPr>
            <w:tcW w:w="1129" w:type="dxa"/>
          </w:tcPr>
          <w:p w14:paraId="2FAC304A" w14:textId="77777777" w:rsidR="00BB5C44" w:rsidRPr="00C1598E" w:rsidRDefault="00192CE1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14:paraId="7BC560DE" w14:textId="77777777" w:rsidR="00BB5C44" w:rsidRPr="00C1598E" w:rsidRDefault="00BB5C44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День неизвестного солдата</w:t>
            </w:r>
          </w:p>
        </w:tc>
        <w:tc>
          <w:tcPr>
            <w:tcW w:w="2404" w:type="dxa"/>
          </w:tcPr>
          <w:p w14:paraId="5E222A9E" w14:textId="41098655" w:rsidR="00BB5C44" w:rsidRPr="00C1598E" w:rsidRDefault="00BB5C44" w:rsidP="0019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03.12.202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2CE1" w:rsidRPr="00E3778F" w14:paraId="42F64A9F" w14:textId="77777777" w:rsidTr="00E31DFE">
        <w:tc>
          <w:tcPr>
            <w:tcW w:w="1129" w:type="dxa"/>
          </w:tcPr>
          <w:p w14:paraId="5FAC479E" w14:textId="77777777" w:rsidR="00192CE1" w:rsidRPr="00C1598E" w:rsidRDefault="00192CE1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14:paraId="6F446378" w14:textId="77777777" w:rsidR="00192CE1" w:rsidRPr="00C1598E" w:rsidRDefault="00192CE1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День Героев Отечества</w:t>
            </w:r>
          </w:p>
        </w:tc>
        <w:tc>
          <w:tcPr>
            <w:tcW w:w="2404" w:type="dxa"/>
          </w:tcPr>
          <w:p w14:paraId="2DA8E217" w14:textId="516B00AA" w:rsidR="00192CE1" w:rsidRPr="00C1598E" w:rsidRDefault="00192CE1" w:rsidP="0019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09.12.202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7B53" w:rsidRPr="00E3778F" w14:paraId="76A92398" w14:textId="77777777" w:rsidTr="00E31DFE">
        <w:tc>
          <w:tcPr>
            <w:tcW w:w="1129" w:type="dxa"/>
          </w:tcPr>
          <w:p w14:paraId="7D998D6D" w14:textId="77777777" w:rsidR="00487B53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14:paraId="06D37C5F" w14:textId="77777777" w:rsidR="00487B53" w:rsidRPr="00C1598E" w:rsidRDefault="00487B53" w:rsidP="00C159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День Конституции Российской Федерации</w:t>
            </w:r>
          </w:p>
        </w:tc>
        <w:tc>
          <w:tcPr>
            <w:tcW w:w="2404" w:type="dxa"/>
          </w:tcPr>
          <w:p w14:paraId="7A570008" w14:textId="12FD966C" w:rsidR="00487B53" w:rsidRPr="00C1598E" w:rsidRDefault="00487B53" w:rsidP="0019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12.12.202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87B53" w:rsidRPr="00E3778F" w14:paraId="37BF9137" w14:textId="77777777" w:rsidTr="00E31DFE">
        <w:tc>
          <w:tcPr>
            <w:tcW w:w="1129" w:type="dxa"/>
          </w:tcPr>
          <w:p w14:paraId="51C7859D" w14:textId="77777777" w:rsidR="00487B53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14:paraId="6E5DBA90" w14:textId="77777777" w:rsidR="00487B53" w:rsidRPr="00C1598E" w:rsidRDefault="00487B53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День полного освобождения Ленинграда от блокады</w:t>
            </w:r>
          </w:p>
        </w:tc>
        <w:tc>
          <w:tcPr>
            <w:tcW w:w="2404" w:type="dxa"/>
          </w:tcPr>
          <w:p w14:paraId="1CCB210C" w14:textId="4B6F3C3E" w:rsidR="00487B53" w:rsidRPr="00C1598E" w:rsidRDefault="00487B53" w:rsidP="0019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  <w:r w:rsidR="000A7D58" w:rsidRPr="00C1598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7B53" w:rsidRPr="00E3778F" w14:paraId="4F8827C6" w14:textId="77777777" w:rsidTr="00E31DFE">
        <w:tc>
          <w:tcPr>
            <w:tcW w:w="1129" w:type="dxa"/>
          </w:tcPr>
          <w:p w14:paraId="4B32CC3D" w14:textId="77777777" w:rsidR="00487B53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12" w:type="dxa"/>
          </w:tcPr>
          <w:p w14:paraId="76D21128" w14:textId="77777777" w:rsidR="00487B53" w:rsidRPr="00C1598E" w:rsidRDefault="00487B53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Международный день памяти жертв Холокоста</w:t>
            </w:r>
          </w:p>
        </w:tc>
        <w:tc>
          <w:tcPr>
            <w:tcW w:w="2404" w:type="dxa"/>
          </w:tcPr>
          <w:p w14:paraId="73E912EE" w14:textId="59BE0A58" w:rsidR="00487B53" w:rsidRPr="00C1598E" w:rsidRDefault="00487B53" w:rsidP="0019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  <w:r w:rsidR="000A7D58" w:rsidRPr="00C1598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7B53" w:rsidRPr="00E3778F" w14:paraId="45335039" w14:textId="77777777" w:rsidTr="00E31DFE">
        <w:tc>
          <w:tcPr>
            <w:tcW w:w="1129" w:type="dxa"/>
          </w:tcPr>
          <w:p w14:paraId="356AC5C0" w14:textId="77777777" w:rsidR="00487B53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12" w:type="dxa"/>
          </w:tcPr>
          <w:p w14:paraId="5C312307" w14:textId="77777777" w:rsidR="00487B53" w:rsidRPr="00C1598E" w:rsidRDefault="00487B53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2404" w:type="dxa"/>
          </w:tcPr>
          <w:p w14:paraId="641999EF" w14:textId="0B04D092" w:rsidR="00487B53" w:rsidRPr="00C1598E" w:rsidRDefault="00487B53" w:rsidP="0019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  <w:r w:rsidR="000A7D58" w:rsidRPr="00C1598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7B53" w:rsidRPr="00E3778F" w14:paraId="30E29B09" w14:textId="77777777" w:rsidTr="00E31DFE">
        <w:tc>
          <w:tcPr>
            <w:tcW w:w="1129" w:type="dxa"/>
          </w:tcPr>
          <w:p w14:paraId="5C9971D9" w14:textId="77777777" w:rsidR="00487B53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12" w:type="dxa"/>
          </w:tcPr>
          <w:p w14:paraId="05B17531" w14:textId="77777777" w:rsidR="00487B53" w:rsidRPr="00C1598E" w:rsidRDefault="00487B53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День вывода советских войск из республики Афганистан</w:t>
            </w:r>
          </w:p>
        </w:tc>
        <w:tc>
          <w:tcPr>
            <w:tcW w:w="2404" w:type="dxa"/>
          </w:tcPr>
          <w:p w14:paraId="03E986BC" w14:textId="005B26F6" w:rsidR="00487B53" w:rsidRPr="00C1598E" w:rsidRDefault="00487B53" w:rsidP="0019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15.02.</w:t>
            </w:r>
            <w:r w:rsidR="000A7D58" w:rsidRPr="00C1598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53888" w:rsidRPr="00C15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7B53" w:rsidRPr="00E3778F" w14:paraId="7149AE0B" w14:textId="77777777" w:rsidTr="00E31DFE">
        <w:tc>
          <w:tcPr>
            <w:tcW w:w="1129" w:type="dxa"/>
          </w:tcPr>
          <w:p w14:paraId="00627FB7" w14:textId="77777777" w:rsidR="00487B53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12" w:type="dxa"/>
          </w:tcPr>
          <w:p w14:paraId="5DCA41FB" w14:textId="77777777" w:rsidR="00F10B3C" w:rsidRPr="00C1598E" w:rsidRDefault="00F10B3C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День воинской славы – День защитников Отечества (</w:t>
            </w:r>
            <w:r w:rsidR="00192CE1" w:rsidRPr="00C1598E">
              <w:rPr>
                <w:rFonts w:ascii="Times New Roman" w:hAnsi="Times New Roman" w:cs="Times New Roman"/>
                <w:sz w:val="28"/>
                <w:szCs w:val="28"/>
              </w:rPr>
              <w:t>конкурс военной песни</w:t>
            </w: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CE1"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«Песня, одетая в шинель!»</w:t>
            </w: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4" w:type="dxa"/>
          </w:tcPr>
          <w:p w14:paraId="3352245C" w14:textId="7538BF66" w:rsidR="00487B53" w:rsidRPr="00C1598E" w:rsidRDefault="00F10B3C" w:rsidP="0019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0B3C" w:rsidRPr="00E3778F" w14:paraId="571DD0E6" w14:textId="77777777" w:rsidTr="00E31DFE">
        <w:tc>
          <w:tcPr>
            <w:tcW w:w="1129" w:type="dxa"/>
          </w:tcPr>
          <w:p w14:paraId="32A6C6EB" w14:textId="77777777" w:rsidR="00F10B3C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12" w:type="dxa"/>
          </w:tcPr>
          <w:p w14:paraId="432A0701" w14:textId="77777777" w:rsidR="00F10B3C" w:rsidRPr="00C1598E" w:rsidRDefault="000A7D58" w:rsidP="00C159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День памяти событий на острове Даманский</w:t>
            </w:r>
          </w:p>
        </w:tc>
        <w:tc>
          <w:tcPr>
            <w:tcW w:w="2404" w:type="dxa"/>
          </w:tcPr>
          <w:p w14:paraId="3E5B7ED7" w14:textId="17AD072D" w:rsidR="00F10B3C" w:rsidRPr="00C1598E" w:rsidRDefault="000A7D58" w:rsidP="0019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02.03.202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7D58" w:rsidRPr="00E3778F" w14:paraId="79C4E494" w14:textId="77777777" w:rsidTr="00E31DFE">
        <w:tc>
          <w:tcPr>
            <w:tcW w:w="1129" w:type="dxa"/>
          </w:tcPr>
          <w:p w14:paraId="2DE3FCBE" w14:textId="77777777" w:rsidR="000A7D58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12" w:type="dxa"/>
          </w:tcPr>
          <w:p w14:paraId="1E63E229" w14:textId="77777777" w:rsidR="000A7D58" w:rsidRPr="00C1598E" w:rsidRDefault="000A7D58" w:rsidP="00C159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Международный день освобождения узников </w:t>
            </w: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фашистских концлагерей</w:t>
            </w:r>
          </w:p>
        </w:tc>
        <w:tc>
          <w:tcPr>
            <w:tcW w:w="2404" w:type="dxa"/>
          </w:tcPr>
          <w:p w14:paraId="78E81043" w14:textId="63AE8950" w:rsidR="000A7D58" w:rsidRPr="00C1598E" w:rsidRDefault="000A7D58" w:rsidP="0019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11.04.202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3888" w:rsidRPr="00E3778F" w14:paraId="469C1CB8" w14:textId="77777777" w:rsidTr="00E31DFE">
        <w:tc>
          <w:tcPr>
            <w:tcW w:w="1129" w:type="dxa"/>
          </w:tcPr>
          <w:p w14:paraId="118206EB" w14:textId="77777777" w:rsidR="00153888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12" w:type="dxa"/>
          </w:tcPr>
          <w:p w14:paraId="4450104E" w14:textId="77777777" w:rsidR="00153888" w:rsidRPr="00C1598E" w:rsidRDefault="00153888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Международный день памятников и выдающихся мест</w:t>
            </w:r>
          </w:p>
        </w:tc>
        <w:tc>
          <w:tcPr>
            <w:tcW w:w="2404" w:type="dxa"/>
          </w:tcPr>
          <w:p w14:paraId="4E8E5D3F" w14:textId="7A4A1186" w:rsidR="00153888" w:rsidRPr="00C1598E" w:rsidRDefault="00153888" w:rsidP="00192C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18.04.202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7D58" w:rsidRPr="00E3778F" w14:paraId="715813B2" w14:textId="77777777" w:rsidTr="00E31DFE">
        <w:tc>
          <w:tcPr>
            <w:tcW w:w="1129" w:type="dxa"/>
          </w:tcPr>
          <w:p w14:paraId="6E0688B8" w14:textId="77777777" w:rsidR="000A7D58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12" w:type="dxa"/>
          </w:tcPr>
          <w:p w14:paraId="0BB7FECC" w14:textId="77777777" w:rsidR="000A7D58" w:rsidRPr="00C1598E" w:rsidRDefault="000A7D58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День создания вооруженных сил России</w:t>
            </w:r>
          </w:p>
        </w:tc>
        <w:tc>
          <w:tcPr>
            <w:tcW w:w="2404" w:type="dxa"/>
          </w:tcPr>
          <w:p w14:paraId="2CB686A4" w14:textId="41AB63BE" w:rsidR="000A7D58" w:rsidRPr="00C1598E" w:rsidRDefault="000A7D58" w:rsidP="00E9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07.05.202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7D58" w:rsidRPr="00E3778F" w14:paraId="2FF14FE7" w14:textId="77777777" w:rsidTr="00E31DFE">
        <w:tc>
          <w:tcPr>
            <w:tcW w:w="1129" w:type="dxa"/>
          </w:tcPr>
          <w:p w14:paraId="5AF896DD" w14:textId="77777777" w:rsidR="000A7D58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12" w:type="dxa"/>
          </w:tcPr>
          <w:p w14:paraId="0DC0783A" w14:textId="77777777" w:rsidR="00153888" w:rsidRPr="00C1598E" w:rsidRDefault="00153888" w:rsidP="00C1598E">
            <w:pPr>
              <w:spacing w:line="36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Концертная программа </w:t>
            </w:r>
            <w:r w:rsidRPr="00C159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C1598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День</w:t>
            </w:r>
            <w:r w:rsidRPr="00C159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1598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Победы </w:t>
            </w:r>
            <w:r w:rsidRPr="00C159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это гордость ветеранов, </w:t>
            </w:r>
            <w:r w:rsidRPr="00C1598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День Победы </w:t>
            </w:r>
            <w:r w:rsidRPr="00C159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 это наш счастливый день»</w:t>
            </w:r>
          </w:p>
          <w:p w14:paraId="2BD0F7AD" w14:textId="77777777" w:rsidR="000A7D58" w:rsidRPr="00C1598E" w:rsidRDefault="00153888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концерт, посвященный 9 мая)</w:t>
            </w:r>
          </w:p>
        </w:tc>
        <w:tc>
          <w:tcPr>
            <w:tcW w:w="2404" w:type="dxa"/>
          </w:tcPr>
          <w:p w14:paraId="0ABA80F1" w14:textId="6F982853" w:rsidR="000A7D58" w:rsidRPr="00C1598E" w:rsidRDefault="000A7D58" w:rsidP="00E9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7D58" w:rsidRPr="00E3778F" w14:paraId="44E4A7E1" w14:textId="77777777" w:rsidTr="00E31DFE">
        <w:tc>
          <w:tcPr>
            <w:tcW w:w="1129" w:type="dxa"/>
          </w:tcPr>
          <w:p w14:paraId="57932D27" w14:textId="77777777" w:rsidR="000A7D58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12" w:type="dxa"/>
          </w:tcPr>
          <w:p w14:paraId="44382203" w14:textId="77777777" w:rsidR="000A7D58" w:rsidRPr="00C1598E" w:rsidRDefault="000A7D58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День пионерии</w:t>
            </w:r>
          </w:p>
        </w:tc>
        <w:tc>
          <w:tcPr>
            <w:tcW w:w="2404" w:type="dxa"/>
          </w:tcPr>
          <w:p w14:paraId="387D95B2" w14:textId="0387C8F3" w:rsidR="000A7D58" w:rsidRPr="00C1598E" w:rsidRDefault="000A7D58" w:rsidP="00E9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19.05.202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7D58" w:rsidRPr="00E3778F" w14:paraId="482A2ADC" w14:textId="77777777" w:rsidTr="00E31DFE">
        <w:tc>
          <w:tcPr>
            <w:tcW w:w="1129" w:type="dxa"/>
          </w:tcPr>
          <w:p w14:paraId="130930E4" w14:textId="77777777" w:rsidR="000A7D58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12" w:type="dxa"/>
          </w:tcPr>
          <w:p w14:paraId="62A55F9C" w14:textId="77777777" w:rsidR="000A7D58" w:rsidRPr="00C1598E" w:rsidRDefault="000A7D58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День пограничника</w:t>
            </w:r>
          </w:p>
        </w:tc>
        <w:tc>
          <w:tcPr>
            <w:tcW w:w="2404" w:type="dxa"/>
          </w:tcPr>
          <w:p w14:paraId="7D51DA21" w14:textId="00A2052A" w:rsidR="000A7D58" w:rsidRPr="00C1598E" w:rsidRDefault="000A7D58" w:rsidP="00E9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28.05.202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7D58" w:rsidRPr="00E3778F" w14:paraId="03D6718C" w14:textId="77777777" w:rsidTr="00E31DFE">
        <w:tc>
          <w:tcPr>
            <w:tcW w:w="1129" w:type="dxa"/>
          </w:tcPr>
          <w:p w14:paraId="14BB11F7" w14:textId="77777777" w:rsidR="000A7D58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12" w:type="dxa"/>
          </w:tcPr>
          <w:p w14:paraId="67ACF49D" w14:textId="77777777" w:rsidR="000A7D58" w:rsidRPr="00C1598E" w:rsidRDefault="000A7D58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2404" w:type="dxa"/>
          </w:tcPr>
          <w:p w14:paraId="71311A9A" w14:textId="1834AD4C" w:rsidR="000A7D58" w:rsidRPr="00C1598E" w:rsidRDefault="000A7D58" w:rsidP="00E9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12.06.202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7D58" w:rsidRPr="00E3778F" w14:paraId="5B69C33F" w14:textId="77777777" w:rsidTr="00E31DFE">
        <w:tc>
          <w:tcPr>
            <w:tcW w:w="1129" w:type="dxa"/>
          </w:tcPr>
          <w:p w14:paraId="54CEB50A" w14:textId="77777777" w:rsidR="000A7D58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12" w:type="dxa"/>
          </w:tcPr>
          <w:p w14:paraId="19042EC8" w14:textId="77777777" w:rsidR="000A7D58" w:rsidRPr="00C1598E" w:rsidRDefault="000A7D58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День памяти и скорби «Так начиналась война»</w:t>
            </w:r>
          </w:p>
        </w:tc>
        <w:tc>
          <w:tcPr>
            <w:tcW w:w="2404" w:type="dxa"/>
          </w:tcPr>
          <w:p w14:paraId="50836295" w14:textId="3D33B43F" w:rsidR="000A7D58" w:rsidRPr="00C1598E" w:rsidRDefault="000A7D58" w:rsidP="00E9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22.06.202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7D58" w:rsidRPr="00E3778F" w14:paraId="6A9057EB" w14:textId="77777777" w:rsidTr="00E31DFE">
        <w:tc>
          <w:tcPr>
            <w:tcW w:w="1129" w:type="dxa"/>
          </w:tcPr>
          <w:p w14:paraId="03742EEB" w14:textId="77777777" w:rsidR="000A7D58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12" w:type="dxa"/>
          </w:tcPr>
          <w:p w14:paraId="1B38977C" w14:textId="77777777" w:rsidR="000A7D58" w:rsidRPr="00C1598E" w:rsidRDefault="000A7D58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День ВДВ</w:t>
            </w:r>
          </w:p>
        </w:tc>
        <w:tc>
          <w:tcPr>
            <w:tcW w:w="2404" w:type="dxa"/>
          </w:tcPr>
          <w:p w14:paraId="651826AB" w14:textId="16CF08A4" w:rsidR="000A7D58" w:rsidRPr="00C1598E" w:rsidRDefault="000A7D58" w:rsidP="00E9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02.08.202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7D58" w:rsidRPr="00E3778F" w14:paraId="3AA63A21" w14:textId="77777777" w:rsidTr="00E31DFE">
        <w:tc>
          <w:tcPr>
            <w:tcW w:w="1129" w:type="dxa"/>
          </w:tcPr>
          <w:p w14:paraId="3E89BE7E" w14:textId="77777777" w:rsidR="000A7D58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12" w:type="dxa"/>
          </w:tcPr>
          <w:p w14:paraId="455DC5BC" w14:textId="77777777" w:rsidR="000A7D58" w:rsidRPr="00C1598E" w:rsidRDefault="000A7D58" w:rsidP="00C1598E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C1598E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День флага</w:t>
            </w:r>
          </w:p>
        </w:tc>
        <w:tc>
          <w:tcPr>
            <w:tcW w:w="2404" w:type="dxa"/>
          </w:tcPr>
          <w:p w14:paraId="39778E98" w14:textId="43E2A7F6" w:rsidR="000A7D58" w:rsidRPr="00C1598E" w:rsidRDefault="000A7D58" w:rsidP="00E97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22.08.202</w:t>
            </w:r>
            <w:r w:rsidR="002E715E" w:rsidRPr="00C159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7D58" w:rsidRPr="00E3778F" w14:paraId="4350C913" w14:textId="77777777" w:rsidTr="00E31DFE">
        <w:tc>
          <w:tcPr>
            <w:tcW w:w="1129" w:type="dxa"/>
          </w:tcPr>
          <w:p w14:paraId="1610E6D2" w14:textId="77777777" w:rsidR="000A7D58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12" w:type="dxa"/>
          </w:tcPr>
          <w:p w14:paraId="2173D02C" w14:textId="77777777" w:rsidR="000A7D58" w:rsidRPr="00C1598E" w:rsidRDefault="000A7D58" w:rsidP="00C15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Организация экскурсий в музеи с целью ознакомления с экспозициями по истории Великой Отечественной войны</w:t>
            </w:r>
          </w:p>
        </w:tc>
        <w:tc>
          <w:tcPr>
            <w:tcW w:w="2404" w:type="dxa"/>
          </w:tcPr>
          <w:p w14:paraId="7305DF34" w14:textId="77777777" w:rsidR="000A7D58" w:rsidRPr="00C1598E" w:rsidRDefault="00363B89" w:rsidP="0036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D58" w:rsidRPr="00C1598E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D58" w:rsidRPr="00C159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0A7D58" w:rsidRPr="00E3778F" w14:paraId="6B1FDA91" w14:textId="77777777" w:rsidTr="00E31DFE">
        <w:tc>
          <w:tcPr>
            <w:tcW w:w="1129" w:type="dxa"/>
          </w:tcPr>
          <w:p w14:paraId="0D3EA90F" w14:textId="77777777" w:rsidR="000A7D58" w:rsidRPr="00C1598E" w:rsidRDefault="00E976B5" w:rsidP="00C159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812" w:type="dxa"/>
          </w:tcPr>
          <w:p w14:paraId="37E85F0B" w14:textId="77777777" w:rsidR="000A7D58" w:rsidRPr="00C1598E" w:rsidRDefault="000A7D58" w:rsidP="00C15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Волонтерской движение</w:t>
            </w:r>
          </w:p>
        </w:tc>
        <w:tc>
          <w:tcPr>
            <w:tcW w:w="2404" w:type="dxa"/>
          </w:tcPr>
          <w:p w14:paraId="6893047B" w14:textId="77777777" w:rsidR="000A7D58" w:rsidRPr="00C1598E" w:rsidRDefault="00363B89" w:rsidP="00363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7D58" w:rsidRPr="00C1598E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 w:rsidRPr="00C1598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A7D58" w:rsidRPr="00C159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4010DE7E" w14:textId="77777777" w:rsidR="00BB5C44" w:rsidRPr="00BB5C44" w:rsidRDefault="00BB5C44" w:rsidP="000A7D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5C44" w:rsidRPr="00BB5C44" w:rsidSect="00AB48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E204D"/>
    <w:multiLevelType w:val="hybridMultilevel"/>
    <w:tmpl w:val="70CC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01DB9"/>
    <w:multiLevelType w:val="multilevel"/>
    <w:tmpl w:val="082C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9105F"/>
    <w:multiLevelType w:val="hybridMultilevel"/>
    <w:tmpl w:val="761E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B1AA9"/>
    <w:multiLevelType w:val="multilevel"/>
    <w:tmpl w:val="F252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237C3"/>
    <w:multiLevelType w:val="hybridMultilevel"/>
    <w:tmpl w:val="E5F8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3BC"/>
    <w:rsid w:val="0000574D"/>
    <w:rsid w:val="000A7D58"/>
    <w:rsid w:val="00153888"/>
    <w:rsid w:val="00192CE1"/>
    <w:rsid w:val="002E715E"/>
    <w:rsid w:val="00363B89"/>
    <w:rsid w:val="00487B53"/>
    <w:rsid w:val="00534DF6"/>
    <w:rsid w:val="005C5548"/>
    <w:rsid w:val="006631FB"/>
    <w:rsid w:val="00861634"/>
    <w:rsid w:val="008934A1"/>
    <w:rsid w:val="008A0FD6"/>
    <w:rsid w:val="008B26C4"/>
    <w:rsid w:val="009E43EE"/>
    <w:rsid w:val="00AB4805"/>
    <w:rsid w:val="00AD66E1"/>
    <w:rsid w:val="00B05193"/>
    <w:rsid w:val="00BB5C44"/>
    <w:rsid w:val="00C1598E"/>
    <w:rsid w:val="00D123BC"/>
    <w:rsid w:val="00E3778F"/>
    <w:rsid w:val="00E976B5"/>
    <w:rsid w:val="00F10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E6F5"/>
  <w15:docId w15:val="{B977CC11-0685-47E0-9BFE-7DB180A2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778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B5C4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E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E7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5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FORMAT25</cp:lastModifiedBy>
  <cp:revision>15</cp:revision>
  <cp:lastPrinted>2024-07-05T04:22:00Z</cp:lastPrinted>
  <dcterms:created xsi:type="dcterms:W3CDTF">2020-02-27T07:15:00Z</dcterms:created>
  <dcterms:modified xsi:type="dcterms:W3CDTF">2024-07-05T04:24:00Z</dcterms:modified>
</cp:coreProperties>
</file>